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11" w:rsidRDefault="008D3011">
      <w:pPr>
        <w:pStyle w:val="Title"/>
      </w:pPr>
      <w:r>
        <w:t>MORAY COUNCIL</w:t>
      </w:r>
    </w:p>
    <w:p w:rsidR="008D3011" w:rsidRDefault="008D3011">
      <w:pPr>
        <w:ind w:left="720" w:hanging="720"/>
        <w:jc w:val="center"/>
        <w:rPr>
          <w:b/>
          <w:sz w:val="24"/>
          <w:u w:val="single"/>
        </w:rPr>
      </w:pPr>
    </w:p>
    <w:p w:rsidR="008D3011" w:rsidRDefault="008D3011">
      <w:pPr>
        <w:ind w:left="720" w:hanging="720"/>
        <w:jc w:val="center"/>
        <w:rPr>
          <w:sz w:val="24"/>
        </w:rPr>
      </w:pPr>
      <w:r>
        <w:rPr>
          <w:b/>
          <w:sz w:val="24"/>
          <w:u w:val="single"/>
        </w:rPr>
        <w:t>JOB DESCRIPTION</w:t>
      </w:r>
    </w:p>
    <w:p w:rsidR="008D3011" w:rsidRDefault="008D3011">
      <w:pPr>
        <w:ind w:left="720" w:hanging="720"/>
        <w:jc w:val="center"/>
        <w:rPr>
          <w:sz w:val="24"/>
        </w:rPr>
      </w:pPr>
    </w:p>
    <w:p w:rsidR="008D3011" w:rsidRDefault="008D3011">
      <w:pPr>
        <w:ind w:left="720" w:hanging="720"/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2"/>
        <w:gridCol w:w="4623"/>
      </w:tblGrid>
      <w:tr w:rsidR="008D3011">
        <w:trPr>
          <w:trHeight w:val="529"/>
        </w:trPr>
        <w:tc>
          <w:tcPr>
            <w:tcW w:w="924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8D3011" w:rsidRDefault="008D3011">
            <w:pPr>
              <w:spacing w:before="120" w:after="120"/>
              <w:ind w:left="450" w:hanging="450"/>
            </w:pPr>
            <w:r>
              <w:t xml:space="preserve"> (1)</w:t>
            </w:r>
            <w:r>
              <w:tab/>
            </w:r>
            <w:r>
              <w:rPr>
                <w:b/>
              </w:rPr>
              <w:t>JOB IDENTITY</w:t>
            </w:r>
          </w:p>
        </w:tc>
      </w:tr>
      <w:tr w:rsidR="008D3011">
        <w:trPr>
          <w:cantSplit/>
          <w:trHeight w:val="411"/>
        </w:trPr>
        <w:tc>
          <w:tcPr>
            <w:tcW w:w="4622" w:type="dxa"/>
            <w:tcBorders>
              <w:top w:val="single" w:sz="6" w:space="0" w:color="auto"/>
              <w:left w:val="double" w:sz="6" w:space="0" w:color="auto"/>
            </w:tcBorders>
          </w:tcPr>
          <w:p w:rsidR="008D3011" w:rsidRDefault="008D3011" w:rsidP="0040242F">
            <w:pPr>
              <w:spacing w:after="240"/>
            </w:pPr>
            <w:r>
              <w:rPr>
                <w:b/>
              </w:rPr>
              <w:t xml:space="preserve">POST TITLE: </w:t>
            </w:r>
            <w:r>
              <w:t>Catering Assistant</w:t>
            </w:r>
            <w:r w:rsidR="00A830AF">
              <w:t xml:space="preserve"> </w:t>
            </w:r>
            <w:r w:rsidR="00FB4D85">
              <w:t>x 2posts</w:t>
            </w:r>
          </w:p>
        </w:tc>
        <w:tc>
          <w:tcPr>
            <w:tcW w:w="4623" w:type="dxa"/>
            <w:tcBorders>
              <w:top w:val="single" w:sz="6" w:space="0" w:color="auto"/>
              <w:right w:val="double" w:sz="6" w:space="0" w:color="auto"/>
            </w:tcBorders>
          </w:tcPr>
          <w:p w:rsidR="008D3011" w:rsidRDefault="008D3011">
            <w:pPr>
              <w:spacing w:after="240"/>
              <w:rPr>
                <w:b/>
              </w:rPr>
            </w:pPr>
            <w:r>
              <w:rPr>
                <w:b/>
              </w:rPr>
              <w:t xml:space="preserve">DEPARTMENT: </w:t>
            </w:r>
            <w:r>
              <w:t>Environmental Services</w:t>
            </w:r>
          </w:p>
        </w:tc>
      </w:tr>
      <w:tr w:rsidR="008D3011">
        <w:trPr>
          <w:cantSplit/>
          <w:trHeight w:val="489"/>
        </w:trPr>
        <w:tc>
          <w:tcPr>
            <w:tcW w:w="4622" w:type="dxa"/>
            <w:tcBorders>
              <w:left w:val="double" w:sz="6" w:space="0" w:color="auto"/>
            </w:tcBorders>
          </w:tcPr>
          <w:p w:rsidR="008D3011" w:rsidRDefault="008D3011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SECTION:      </w:t>
            </w:r>
            <w:r>
              <w:t>Environmental Protection - Catering</w:t>
            </w:r>
          </w:p>
        </w:tc>
        <w:tc>
          <w:tcPr>
            <w:tcW w:w="4623" w:type="dxa"/>
            <w:tcBorders>
              <w:right w:val="double" w:sz="6" w:space="0" w:color="auto"/>
            </w:tcBorders>
          </w:tcPr>
          <w:p w:rsidR="008D3011" w:rsidRDefault="008D3011" w:rsidP="00FB4D85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LOCATION: </w:t>
            </w:r>
            <w:r w:rsidR="00FB4D85">
              <w:rPr>
                <w:b/>
              </w:rPr>
              <w:t>Buckie High</w:t>
            </w:r>
          </w:p>
        </w:tc>
      </w:tr>
      <w:tr w:rsidR="008D3011">
        <w:trPr>
          <w:cantSplit/>
          <w:trHeight w:val="358"/>
        </w:trPr>
        <w:tc>
          <w:tcPr>
            <w:tcW w:w="4622" w:type="dxa"/>
            <w:tcBorders>
              <w:left w:val="double" w:sz="6" w:space="0" w:color="auto"/>
            </w:tcBorders>
          </w:tcPr>
          <w:p w:rsidR="008D3011" w:rsidRDefault="008D3011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REPORT TO:  </w:t>
            </w:r>
            <w:r>
              <w:t>Unit Supervisor</w:t>
            </w:r>
          </w:p>
        </w:tc>
        <w:tc>
          <w:tcPr>
            <w:tcW w:w="4623" w:type="dxa"/>
            <w:tcBorders>
              <w:right w:val="double" w:sz="6" w:space="0" w:color="auto"/>
            </w:tcBorders>
          </w:tcPr>
          <w:p w:rsidR="008D3011" w:rsidRDefault="008D3011" w:rsidP="00F50D0D">
            <w:pPr>
              <w:spacing w:before="240"/>
              <w:rPr>
                <w:b/>
              </w:rPr>
            </w:pPr>
            <w:r>
              <w:rPr>
                <w:b/>
              </w:rPr>
              <w:t>POST NO:</w:t>
            </w:r>
            <w:r w:rsidR="00EF6A2B">
              <w:rPr>
                <w:b/>
              </w:rPr>
              <w:t xml:space="preserve"> </w:t>
            </w:r>
            <w:r w:rsidR="00FB4D85">
              <w:rPr>
                <w:b/>
              </w:rPr>
              <w:t>MOR07336</w:t>
            </w:r>
            <w:bookmarkStart w:id="0" w:name="_GoBack"/>
            <w:bookmarkEnd w:id="0"/>
          </w:p>
        </w:tc>
      </w:tr>
      <w:tr w:rsidR="008D3011">
        <w:trPr>
          <w:cantSplit/>
          <w:trHeight w:val="450"/>
        </w:trPr>
        <w:tc>
          <w:tcPr>
            <w:tcW w:w="4622" w:type="dxa"/>
            <w:tcBorders>
              <w:left w:val="double" w:sz="6" w:space="0" w:color="auto"/>
              <w:bottom w:val="single" w:sz="6" w:space="0" w:color="auto"/>
            </w:tcBorders>
          </w:tcPr>
          <w:p w:rsidR="008D3011" w:rsidRDefault="008D3011">
            <w:pPr>
              <w:spacing w:before="240"/>
              <w:rPr>
                <w:b/>
              </w:rPr>
            </w:pPr>
            <w:r>
              <w:rPr>
                <w:b/>
              </w:rPr>
              <w:t>GRADE</w:t>
            </w:r>
            <w:r>
              <w:t>:           SJC Grade 3</w:t>
            </w:r>
          </w:p>
        </w:tc>
        <w:tc>
          <w:tcPr>
            <w:tcW w:w="4623" w:type="dxa"/>
            <w:tcBorders>
              <w:bottom w:val="single" w:sz="6" w:space="0" w:color="auto"/>
              <w:right w:val="double" w:sz="6" w:space="0" w:color="auto"/>
            </w:tcBorders>
          </w:tcPr>
          <w:p w:rsidR="008D3011" w:rsidRDefault="008D3011">
            <w:pPr>
              <w:spacing w:before="240"/>
              <w:rPr>
                <w:b/>
              </w:rPr>
            </w:pPr>
          </w:p>
        </w:tc>
      </w:tr>
    </w:tbl>
    <w:p w:rsidR="008D3011" w:rsidRDefault="008D3011">
      <w:pPr>
        <w:ind w:left="450" w:hanging="450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8D3011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8D3011" w:rsidRDefault="008D3011">
            <w:pPr>
              <w:spacing w:before="120" w:after="120"/>
              <w:ind w:left="450" w:hanging="450"/>
            </w:pPr>
            <w:r>
              <w:t>(2)</w:t>
            </w:r>
            <w:r>
              <w:tab/>
            </w:r>
            <w:r>
              <w:rPr>
                <w:b/>
              </w:rPr>
              <w:t>JOB PURPOSE AND WAY OF WORKING</w:t>
            </w:r>
          </w:p>
        </w:tc>
      </w:tr>
      <w:tr w:rsidR="008D3011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D3011" w:rsidRDefault="008D3011">
            <w:pPr>
              <w:spacing w:before="120" w:after="120"/>
            </w:pPr>
            <w:r>
              <w:t>To undertake, normally under direction, the preparation, simple cooking, serving of meals and other general duties.</w:t>
            </w:r>
          </w:p>
        </w:tc>
      </w:tr>
    </w:tbl>
    <w:p w:rsidR="008D3011" w:rsidRDefault="008D3011">
      <w:pPr>
        <w:ind w:left="450" w:hanging="450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8D3011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8D3011" w:rsidRDefault="008D3011">
            <w:pPr>
              <w:spacing w:before="120" w:after="120"/>
              <w:ind w:left="450" w:hanging="450"/>
            </w:pPr>
            <w:r>
              <w:t>(3)</w:t>
            </w:r>
            <w:r>
              <w:tab/>
            </w:r>
            <w:r>
              <w:rPr>
                <w:b/>
              </w:rPr>
              <w:t>MAJOR TASKS</w:t>
            </w:r>
          </w:p>
        </w:tc>
      </w:tr>
      <w:tr w:rsidR="008D3011">
        <w:tc>
          <w:tcPr>
            <w:tcW w:w="924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D3011" w:rsidRDefault="008D3011">
            <w:pPr>
              <w:numPr>
                <w:ilvl w:val="1"/>
                <w:numId w:val="16"/>
              </w:numPr>
              <w:spacing w:before="120" w:after="120"/>
            </w:pPr>
            <w:r>
              <w:t>Food Preparation</w:t>
            </w:r>
          </w:p>
          <w:p w:rsidR="008D3011" w:rsidRDefault="008D3011">
            <w:pPr>
              <w:numPr>
                <w:ilvl w:val="1"/>
                <w:numId w:val="16"/>
              </w:numPr>
              <w:spacing w:before="120" w:after="120"/>
            </w:pPr>
            <w:r>
              <w:t>Simple Cooking</w:t>
            </w:r>
          </w:p>
          <w:p w:rsidR="008D3011" w:rsidRDefault="008D3011">
            <w:pPr>
              <w:numPr>
                <w:ilvl w:val="1"/>
                <w:numId w:val="16"/>
              </w:numPr>
              <w:spacing w:before="120" w:after="120"/>
            </w:pPr>
            <w:r>
              <w:t>Serving of Meals</w:t>
            </w:r>
          </w:p>
          <w:p w:rsidR="008D3011" w:rsidRDefault="008D3011">
            <w:pPr>
              <w:numPr>
                <w:ilvl w:val="1"/>
                <w:numId w:val="16"/>
              </w:numPr>
              <w:spacing w:before="120" w:after="120"/>
            </w:pPr>
            <w:r>
              <w:t>General Duties</w:t>
            </w:r>
          </w:p>
          <w:p w:rsidR="008D3011" w:rsidRDefault="008D3011">
            <w:pPr>
              <w:spacing w:before="120" w:after="120"/>
            </w:pPr>
            <w:r>
              <w:t>3.5  Health &amp; Safety</w:t>
            </w:r>
          </w:p>
        </w:tc>
      </w:tr>
    </w:tbl>
    <w:p w:rsidR="008D3011" w:rsidRDefault="008D3011">
      <w:pPr>
        <w:ind w:left="450" w:hanging="450"/>
        <w:rPr>
          <w:sz w:val="2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8D3011">
        <w:tc>
          <w:tcPr>
            <w:tcW w:w="9245" w:type="dxa"/>
            <w:shd w:val="pct10" w:color="auto" w:fill="auto"/>
          </w:tcPr>
          <w:p w:rsidR="008D3011" w:rsidRDefault="008D3011">
            <w:pPr>
              <w:spacing w:before="120" w:after="120"/>
              <w:ind w:left="450" w:hanging="450"/>
            </w:pPr>
            <w:r>
              <w:t>(4)</w:t>
            </w:r>
            <w:r>
              <w:tab/>
            </w:r>
            <w:r>
              <w:rPr>
                <w:b/>
              </w:rPr>
              <w:t>REPORTING RELATIONSHIPS</w:t>
            </w:r>
            <w:r>
              <w:tab/>
              <w:t>This job is indicated by *</w:t>
            </w:r>
          </w:p>
        </w:tc>
      </w:tr>
      <w:tr w:rsidR="008D3011">
        <w:tc>
          <w:tcPr>
            <w:tcW w:w="9245" w:type="dxa"/>
          </w:tcPr>
          <w:p w:rsidR="008D3011" w:rsidRDefault="00403ACF">
            <w:pPr>
              <w:spacing w:before="360" w:after="240"/>
              <w:ind w:left="448" w:hanging="44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443230</wp:posOffset>
                      </wp:positionV>
                      <wp:extent cx="0" cy="274320"/>
                      <wp:effectExtent l="5715" t="5080" r="13335" b="63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A087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34.9pt" to="223.2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MvEQIAACcEAAAOAAAAZHJzL2Uyb0RvYy54bWysU8GO2jAQvVfqP1i+QwgEFiLCqkqgF9pF&#10;2u0HGNshVh3bsg0BVf33jh1AbHupqubgjD0zz2/mjZfP51aiE7dOaFXgdDjCiCuqmVCHAn972wzm&#10;GDlPFCNSK17gC3f4efXxw7IzOR/rRkvGLQIQ5fLOFLjx3uRJ4mjDW+KG2nAFzlrblnjY2kPCLOkA&#10;vZXJeDSaJZ22zFhNuXNwWvVOvIr4dc2pf6lrxz2SBQZuPq42rvuwJqslyQ+WmEbQKw3yDyxaIhRc&#10;eoeqiCfoaMUfUK2gVjtd+yHVbaLrWlAea4Bq0tFv1bw2xPBYCzTHmXub3P+DpV9PO4sEK/AEI0Va&#10;kGgrFEeT0JnOuBwCSrWzoTZ6Vq9mq+l3h5QuG6IOPDJ8uxhIS0NG8i4lbJwB/H33RTOIIUevY5vO&#10;tW0DJDQAnaMal7sa/OwR7Q8pnI6fssk4CpWQ/JZnrPOfuW5RMAosgXLEJaet84EHyW8h4RqlN0LK&#10;qLVUqCvwYjqexgSnpWDBGcKcPexLadGJhGmJXywKPI9hVh8Vi2ANJ2x9tT0RsrfhcqkCHlQCdK5W&#10;Pw4/FqPFer6eZ4NsPFsPslFVDT5tymww26RP02pSlWWV/gzU0ixvBGNcBXa30Uyzv5P++kj6oboP&#10;570NyXv02C8ge/tH0lHKoF4/B3vNLjt7kximMQZfX04Y98c92I/ve/ULAAD//wMAUEsDBBQABgAI&#10;AAAAIQC+G7zN3QAAAAoBAAAPAAAAZHJzL2Rvd25yZXYueG1sTI/BTsMwDIbvSLxDZCQuE0u3VRWU&#10;phMCeuPCAHH1GtNWNE7XZFvh6THaAY62P/3+/mI9uV4daAydZwOLeQKKuPa248bA60t1dQ0qRGSL&#10;vWcy8EUB1uX5WYG59Ud+psMmNkpCOORooI1xyLUOdUsOw9wPxHL78KPDKOPYaDviUcJdr5dJkmmH&#10;HcuHFge6b6n+3OydgVC90a76ntWz5H3VeFruHp4e0ZjLi+nuFlSkKf7B8Ksv6lCK09bv2QbVG0jT&#10;LBXUQHYjFQQ4LbZCLlYJ6LLQ/yuUPwAAAP//AwBQSwECLQAUAAYACAAAACEAtoM4kv4AAADhAQAA&#10;EwAAAAAAAAAAAAAAAAAAAAAAW0NvbnRlbnRfVHlwZXNdLnhtbFBLAQItABQABgAIAAAAIQA4/SH/&#10;1gAAAJQBAAALAAAAAAAAAAAAAAAAAC8BAABfcmVscy8ucmVsc1BLAQItABQABgAIAAAAIQAQgXMv&#10;EQIAACcEAAAOAAAAAAAAAAAAAAAAAC4CAABkcnMvZTJvRG9jLnhtbFBLAQItABQABgAIAAAAIQC+&#10;G7zN3QAAAAoBAAAPAAAAAAAAAAAAAAAAAGs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991870</wp:posOffset>
                      </wp:positionV>
                      <wp:extent cx="0" cy="274320"/>
                      <wp:effectExtent l="5715" t="10795" r="13335" b="101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296E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78.1pt" to="223.2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mQEgIAACc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kOhZKI7y0JneuBICVmprQ230pF7Ns6bfHVJ61RK155Hh29lAWhYykncpYeMM4O/6L5pBDDl4Hdt0&#10;amwXIKEB6BTVON/U4CeP6HBI4TR/LB7yKFRCymuesc5/5rpDwaiwBMoRlxyfnQ88SHkNCdcovRFS&#10;Rq2lQn2F55N8EhOcloIFZwhzdr9bSYuOJExL/GJR4LkPs/qgWARrOWHri+2JkIMNl0sV8KASoHOx&#10;hnH4MU/n69l6VoyKfLoeFWldjz5tVsVouskeJ/VDvVrV2c9ALSvKVjDGVWB3Hc2s+DvpL49kGKrb&#10;cN7akLxHj/0Cstd/JB2lDOoNc7DT7Ly1V4lhGmPw5eWEcb/fg33/vpe/AAAA//8DAFBLAwQUAAYA&#10;CAAAACEA0TnUB94AAAALAQAADwAAAGRycy9kb3ducmV2LnhtbEyPQU+DQBCF7yb+h82YeGnaRURi&#10;kaUxKjcvrTZepzACkZ2l7LZFf71jPOhx3vvy5r18NdleHWn0nWMDV4sIFHHl6o4bA68v5fwWlA/I&#10;NfaOycAneVgV52c5ZrU78ZqOm9AoCWGfoYE2hCHT2lctWfQLNxCL9+5Gi0HOsdH1iCcJt72OoyjV&#10;FjuWDy0O9NBS9bE5WAO+3NK+/JpVs+jtunEU7x+fn9CYy4vp/g5UoCn8wfBTX6pDIZ127sC1V72B&#10;JEkTQcW4SWNQQvwqO1GWywR0kev/G4pvAAAA//8DAFBLAQItABQABgAIAAAAIQC2gziS/gAAAOEB&#10;AAATAAAAAAAAAAAAAAAAAAAAAABbQ29udGVudF9UeXBlc10ueG1sUEsBAi0AFAAGAAgAAAAhADj9&#10;If/WAAAAlAEAAAsAAAAAAAAAAAAAAAAALwEAAF9yZWxzLy5yZWxzUEsBAi0AFAAGAAgAAAAhAJDH&#10;yZASAgAAJwQAAA4AAAAAAAAAAAAAAAAALgIAAGRycy9lMm9Eb2MueG1sUEsBAi0AFAAGAAgAAAAh&#10;ANE51AfeAAAACwEAAA8AAAAAAAAAAAAAAAAAbAQAAGRycy9kb3ducmV2LnhtbFBLBQYAAAAABAAE&#10;APMAAAB3BQAAAAA=&#10;" o:allowincell="f"/>
                  </w:pict>
                </mc:Fallback>
              </mc:AlternateContent>
            </w:r>
            <w:r w:rsidR="008D3011">
              <w:t>Catering Officer</w:t>
            </w:r>
          </w:p>
          <w:p w:rsidR="008D3011" w:rsidRDefault="008D3011">
            <w:pPr>
              <w:spacing w:before="360" w:after="360"/>
              <w:jc w:val="center"/>
            </w:pPr>
            <w:r>
              <w:t>Unit Supervisor</w:t>
            </w:r>
          </w:p>
          <w:p w:rsidR="008D3011" w:rsidRDefault="008D3011">
            <w:pPr>
              <w:spacing w:before="360" w:after="360"/>
              <w:jc w:val="center"/>
            </w:pPr>
            <w:r>
              <w:t>Catering Assistant*</w:t>
            </w:r>
          </w:p>
        </w:tc>
      </w:tr>
    </w:tbl>
    <w:p w:rsidR="008D3011" w:rsidRDefault="008D3011">
      <w:pPr>
        <w:ind w:left="450" w:hanging="450"/>
        <w:rPr>
          <w:sz w:val="18"/>
        </w:rPr>
      </w:pPr>
    </w:p>
    <w:p w:rsidR="008D3011" w:rsidRDefault="008D3011">
      <w:pPr>
        <w:ind w:left="450" w:hanging="450"/>
        <w:rPr>
          <w:sz w:val="18"/>
        </w:rPr>
      </w:pPr>
    </w:p>
    <w:p w:rsidR="008D3011" w:rsidRDefault="008D3011">
      <w:pPr>
        <w:ind w:left="450" w:hanging="450"/>
        <w:rPr>
          <w:i/>
          <w:sz w:val="18"/>
        </w:rPr>
      </w:pPr>
      <w:r>
        <w:rPr>
          <w:i/>
          <w:sz w:val="18"/>
        </w:rPr>
        <w:t>SIGNATURES AND ADMINISTRATION ONLY</w:t>
      </w:r>
    </w:p>
    <w:p w:rsidR="008D3011" w:rsidRDefault="008D3011">
      <w:pPr>
        <w:ind w:left="450" w:hanging="450"/>
        <w:rPr>
          <w:sz w:val="6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8D3011">
        <w:tc>
          <w:tcPr>
            <w:tcW w:w="3081" w:type="dxa"/>
          </w:tcPr>
          <w:p w:rsidR="008D3011" w:rsidRDefault="008D3011">
            <w:pPr>
              <w:spacing w:before="120" w:after="120"/>
            </w:pPr>
            <w:r>
              <w:rPr>
                <w:i/>
              </w:rPr>
              <w:t>Author’s Signature: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Postholder’s Name: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Supervisor’s Name:</w:t>
            </w:r>
          </w:p>
        </w:tc>
        <w:tc>
          <w:tcPr>
            <w:tcW w:w="3081" w:type="dxa"/>
          </w:tcPr>
          <w:p w:rsidR="008D3011" w:rsidRDefault="008D3011">
            <w:pPr>
              <w:spacing w:before="120" w:after="120"/>
            </w:pPr>
            <w:r>
              <w:rPr>
                <w:i/>
              </w:rPr>
              <w:t>Validator’s Signature: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Signature: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Signature:</w:t>
            </w:r>
          </w:p>
        </w:tc>
        <w:tc>
          <w:tcPr>
            <w:tcW w:w="3081" w:type="dxa"/>
          </w:tcPr>
          <w:p w:rsidR="008D3011" w:rsidRDefault="008D3011">
            <w:pPr>
              <w:spacing w:before="120" w:after="120"/>
            </w:pPr>
            <w:r>
              <w:rPr>
                <w:i/>
              </w:rPr>
              <w:t>Date: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Date: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Date:</w:t>
            </w:r>
          </w:p>
        </w:tc>
      </w:tr>
    </w:tbl>
    <w:p w:rsidR="008D3011" w:rsidRDefault="008D3011">
      <w:pPr>
        <w:ind w:left="450" w:hanging="450"/>
        <w:rPr>
          <w:sz w:val="24"/>
        </w:rPr>
      </w:pPr>
    </w:p>
    <w:p w:rsidR="008D3011" w:rsidRDefault="008D3011">
      <w:pPr>
        <w:ind w:left="450" w:hanging="450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8D3011">
        <w:tc>
          <w:tcPr>
            <w:tcW w:w="92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8D3011" w:rsidRDefault="008D3011">
            <w:pPr>
              <w:spacing w:before="120" w:after="120"/>
              <w:ind w:left="630" w:hanging="630"/>
            </w:pPr>
            <w:r>
              <w:t>(5)</w:t>
            </w:r>
            <w:r>
              <w:tab/>
            </w:r>
            <w:r>
              <w:rPr>
                <w:b/>
              </w:rPr>
              <w:t>DUTIES TYPICALLY INCLUDE:</w:t>
            </w:r>
          </w:p>
        </w:tc>
      </w:tr>
      <w:tr w:rsidR="008D3011">
        <w:tc>
          <w:tcPr>
            <w:tcW w:w="92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D3011" w:rsidRDefault="008D3011">
            <w:pPr>
              <w:pStyle w:val="BodyTextIndent"/>
              <w:numPr>
                <w:ilvl w:val="1"/>
                <w:numId w:val="17"/>
              </w:numPr>
              <w:tabs>
                <w:tab w:val="clear" w:pos="390"/>
              </w:tabs>
              <w:spacing w:before="240"/>
              <w:ind w:left="709" w:hanging="709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Food Preparation      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Assist with simple preparation of food and beverages.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lastRenderedPageBreak/>
              <w:t>Preparation of vegetables, etc.</w:t>
            </w:r>
          </w:p>
          <w:p w:rsidR="008D3011" w:rsidRDefault="008D3011">
            <w:pPr>
              <w:pStyle w:val="BodyTextIndent"/>
              <w:ind w:left="0" w:firstLine="0"/>
            </w:pPr>
          </w:p>
          <w:p w:rsidR="008D3011" w:rsidRDefault="008D3011">
            <w:pPr>
              <w:pStyle w:val="BodyTextIndent"/>
              <w:numPr>
                <w:ilvl w:val="1"/>
                <w:numId w:val="17"/>
              </w:numPr>
              <w:tabs>
                <w:tab w:val="clear" w:pos="390"/>
              </w:tabs>
              <w:ind w:left="709" w:hanging="709"/>
              <w:rPr>
                <w:b/>
              </w:rPr>
            </w:pPr>
            <w:r>
              <w:rPr>
                <w:b/>
              </w:rPr>
              <w:t>Simple Cooking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Assist with simple cooking tasks if required</w:t>
            </w:r>
          </w:p>
          <w:p w:rsidR="008D3011" w:rsidRDefault="008D3011">
            <w:pPr>
              <w:pStyle w:val="BodyTextIndent"/>
              <w:ind w:left="0" w:firstLine="0"/>
            </w:pPr>
          </w:p>
          <w:p w:rsidR="008D3011" w:rsidRDefault="008D3011">
            <w:pPr>
              <w:pStyle w:val="BodyTextIndent"/>
              <w:numPr>
                <w:ilvl w:val="1"/>
                <w:numId w:val="17"/>
              </w:numPr>
              <w:tabs>
                <w:tab w:val="clear" w:pos="390"/>
              </w:tabs>
              <w:ind w:left="709" w:hanging="709"/>
              <w:rPr>
                <w:b/>
              </w:rPr>
            </w:pPr>
            <w:r>
              <w:rPr>
                <w:b/>
              </w:rPr>
              <w:t>Serving of Meals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Serving of meals as required</w:t>
            </w:r>
          </w:p>
          <w:p w:rsidR="008D3011" w:rsidRDefault="008D3011">
            <w:pPr>
              <w:pStyle w:val="BodyTextIndent"/>
              <w:ind w:left="0" w:firstLine="0"/>
            </w:pPr>
          </w:p>
          <w:p w:rsidR="008D3011" w:rsidRDefault="008D3011">
            <w:pPr>
              <w:pStyle w:val="BodyTextIndent"/>
              <w:numPr>
                <w:ilvl w:val="1"/>
                <w:numId w:val="17"/>
              </w:numPr>
              <w:tabs>
                <w:tab w:val="clear" w:pos="390"/>
              </w:tabs>
              <w:ind w:left="709" w:hanging="709"/>
              <w:rPr>
                <w:b/>
              </w:rPr>
            </w:pPr>
            <w:r>
              <w:rPr>
                <w:b/>
              </w:rPr>
              <w:t>General Duties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Setting up and clearing away equipment, tables, chairs etc.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Washing up by hand or machine, equipment, pots, etc.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Cleaning of the kitchen, its surfaces, surrounds and equipment.</w:t>
            </w:r>
          </w:p>
          <w:p w:rsidR="00403ACF" w:rsidRPr="00F32BAE" w:rsidRDefault="00403ACF">
            <w:pPr>
              <w:pStyle w:val="BodyTextIndent"/>
              <w:numPr>
                <w:ilvl w:val="2"/>
                <w:numId w:val="17"/>
              </w:numPr>
            </w:pPr>
            <w:r w:rsidRPr="00F32BAE">
              <w:t xml:space="preserve">Cleaning of Toilet and Welfare areas 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Assist with receipt and storage of goods.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Assist with handling of cash and other simples cashier duties.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Ensure a high standard of customer care in respect of all users of the service.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</w:pPr>
            <w:r>
              <w:t>Carry out any other duties as may be reasonably required from time to time.</w:t>
            </w:r>
          </w:p>
          <w:p w:rsidR="008D3011" w:rsidRDefault="008D3011">
            <w:pPr>
              <w:pStyle w:val="BodyTextIndent"/>
              <w:ind w:left="0" w:firstLine="0"/>
            </w:pPr>
          </w:p>
          <w:p w:rsidR="008D3011" w:rsidRDefault="008D3011">
            <w:pPr>
              <w:pStyle w:val="BodyTextIndent"/>
              <w:numPr>
                <w:ilvl w:val="1"/>
                <w:numId w:val="17"/>
              </w:numPr>
              <w:tabs>
                <w:tab w:val="clear" w:pos="390"/>
              </w:tabs>
              <w:ind w:left="709" w:hanging="709"/>
              <w:rPr>
                <w:b/>
              </w:rPr>
            </w:pPr>
            <w:r>
              <w:rPr>
                <w:b/>
              </w:rPr>
              <w:t>Health &amp; Safety</w:t>
            </w:r>
          </w:p>
          <w:p w:rsidR="008D3011" w:rsidRDefault="008D3011">
            <w:pPr>
              <w:pStyle w:val="BodyTextIndent"/>
              <w:numPr>
                <w:ilvl w:val="2"/>
                <w:numId w:val="17"/>
              </w:numPr>
              <w:spacing w:after="0"/>
            </w:pPr>
            <w:r>
              <w:t xml:space="preserve">Ensure that the highest standards of Health &amp; Safety are applied whilst performing the duties of the </w:t>
            </w:r>
          </w:p>
          <w:p w:rsidR="008D3011" w:rsidRDefault="008D3011">
            <w:pPr>
              <w:pStyle w:val="BodyTextIndent"/>
              <w:spacing w:before="0"/>
              <w:ind w:left="0" w:firstLine="0"/>
            </w:pPr>
            <w:r>
              <w:t xml:space="preserve">              post.</w:t>
            </w:r>
          </w:p>
          <w:p w:rsidR="008D3011" w:rsidRDefault="008D3011">
            <w:pPr>
              <w:pStyle w:val="BodyTextIndent"/>
              <w:ind w:left="0" w:firstLine="0"/>
            </w:pPr>
          </w:p>
          <w:p w:rsidR="008D3011" w:rsidRDefault="008D3011">
            <w:pPr>
              <w:tabs>
                <w:tab w:val="left" w:pos="709"/>
              </w:tabs>
              <w:spacing w:before="120" w:after="300"/>
            </w:pPr>
          </w:p>
          <w:p w:rsidR="008D3011" w:rsidRDefault="008D3011">
            <w:pPr>
              <w:tabs>
                <w:tab w:val="left" w:pos="709"/>
              </w:tabs>
              <w:spacing w:before="120" w:after="300"/>
            </w:pPr>
          </w:p>
          <w:p w:rsidR="008D3011" w:rsidRDefault="008D3011">
            <w:pPr>
              <w:tabs>
                <w:tab w:val="left" w:pos="709"/>
              </w:tabs>
              <w:spacing w:before="120" w:after="300"/>
            </w:pPr>
            <w:r>
              <w:rPr>
                <w:b/>
              </w:rPr>
              <w:t>The above is intended to provide a clear but concise statement of the present MAJOR TASKS and ACTIVITIES of the job.  It is not an exhaustive list of all its detailed duties.</w:t>
            </w:r>
          </w:p>
        </w:tc>
      </w:tr>
    </w:tbl>
    <w:p w:rsidR="008D3011" w:rsidRDefault="008D3011">
      <w:pPr>
        <w:pStyle w:val="BlockText"/>
        <w:ind w:left="-426" w:hanging="283"/>
        <w:jc w:val="center"/>
        <w:rPr>
          <w:b/>
          <w:sz w:val="28"/>
        </w:rPr>
      </w:pPr>
    </w:p>
    <w:p w:rsidR="008D3011" w:rsidRDefault="008D3011">
      <w:pPr>
        <w:pStyle w:val="BlockText"/>
        <w:ind w:left="-426" w:right="-244" w:hanging="283"/>
        <w:jc w:val="center"/>
        <w:rPr>
          <w:b/>
        </w:rPr>
      </w:pPr>
      <w:r>
        <w:rPr>
          <w:b/>
          <w:sz w:val="28"/>
        </w:rPr>
        <w:br w:type="page"/>
      </w:r>
      <w:r w:rsidR="00403ACF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-182880</wp:posOffset>
                </wp:positionV>
                <wp:extent cx="1463040" cy="4572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011" w:rsidRDefault="008D3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6pt;margin-top:-14.4pt;width:115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dmgAIAAA8FAAAOAAAAZHJzL2Uyb0RvYy54bWysVNuO2yAQfa/Uf0C8Z22nTja24qw22aaq&#10;tL1Iu/0AAjhGxUCBxN5W/fcOOMm6l4eqqh9s8AyHM3MOLG/6VqIjt05oVeHsKsWIK6qZUPsKf3rc&#10;ThYYOU8UI1IrXuEn7vDN6uWLZWdKPtWNloxbBCDKlZ2pcOO9KZPE0Ya3xF1pwxUEa21b4mFq9wmz&#10;pAP0VibTNJ0nnbbMWE25c/D3bgjiVcSva079h7p23CNZYeDm49vG9y68k9WSlHtLTCPoiQb5BxYt&#10;EQo2vUDdEU/QwYrfoFpBrXa69ldUt4mua0F5rAGqydJfqnloiOGxFmiOM5c2uf8HS98fP1okGGiH&#10;kSItSPTIe4/Wukd56E5nXAlJDwbSfA+/Q2ao1Jl7TT87pPSmIWrPb63VXcMJA3ZZWJmMlg44LoDs&#10;uneawTbk4HUE6mvbBkBoBgJ0UOnpokygQsOW+fxVmkOIQiyfXYP0cQtSnlcb6/wbrlsUBhW2oHxE&#10;J8d75wMbUp5TInstBdsKKePE7ncbadGRgEu28Tmhu3GaVCFZ6bBsQBz+AEnYI8QC3aj6tyKb5ul6&#10;Wky288X1JN/ms0lxnS4maVasi3maF/nd9nsgmOVlIxjj6l4ofnZglv+dwqezMHgnehB1FS5m09kg&#10;0Zi9GxeZxudPRbbCw4GUoq3w4pJEyiDsa8WgbFJ6IuQwTn6mH7sMPTh/Y1eiDYLygwd8v+sBJXhj&#10;p9kTGMJq0AukhVsEBo22XzHq4ERW2H05EMsxkm8VmKrI8uAAHyfRAxjZcWQ3jhBFAarCHqNhuPHD&#10;sT8YK/YN7DTYWOlbMGItokeeWZ3sC6cuFnO6IcKxHs9j1vM9tvoBAAD//wMAUEsDBBQABgAIAAAA&#10;IQDHOpwb3gAAAAoBAAAPAAAAZHJzL2Rvd25yZXYueG1sTI/RToNAEEXfTfyHzZj4YtpFWqFQlkZN&#10;NL629gMWdgqk7Cxht4X+veOTPk7uyZ1zi91se3HF0XeOFDwvIxBItTMdNQqO3x+LDQgfNBndO0IF&#10;N/SwK+/vCp0bN9Eer4fQCC4hn2sFbQhDLqWvW7TaL92AxNnJjVYHPsdGmlFPXG57GUdRIq3uiD+0&#10;esD3Fuvz4WIVnL6mp5dsqj7DMd2vkzfdpZW7KfX4ML9uQQScwx8Mv/qsDiU7Ve5CxoteQZqsYkYV&#10;LOINb2Aiy1YJiErBmhNZFvL/hPIHAAD//wMAUEsBAi0AFAAGAAgAAAAhALaDOJL+AAAA4QEAABMA&#10;AAAAAAAAAAAAAAAAAAAAAFtDb250ZW50X1R5cGVzXS54bWxQSwECLQAUAAYACAAAACEAOP0h/9YA&#10;AACUAQAACwAAAAAAAAAAAAAAAAAvAQAAX3JlbHMvLnJlbHNQSwECLQAUAAYACAAAACEAyU8nZoAC&#10;AAAPBQAADgAAAAAAAAAAAAAAAAAuAgAAZHJzL2Uyb0RvYy54bWxQSwECLQAUAAYACAAAACEAxzqc&#10;G94AAAAKAQAADwAAAAAAAAAAAAAAAADaBAAAZHJzL2Rvd25yZXYueG1sUEsFBgAAAAAEAAQA8wAA&#10;AOUFAAAAAA==&#10;" o:allowincell="f" stroked="f">
                <v:textbox>
                  <w:txbxContent>
                    <w:p w:rsidR="008D3011" w:rsidRDefault="008D3011"/>
                  </w:txbxContent>
                </v:textbox>
              </v:shape>
            </w:pict>
          </mc:Fallback>
        </mc:AlternateContent>
      </w:r>
    </w:p>
    <w:p w:rsidR="008D3011" w:rsidRDefault="008D3011">
      <w:pPr>
        <w:pStyle w:val="BlockText"/>
        <w:ind w:left="-426" w:right="-244" w:hanging="283"/>
        <w:jc w:val="center"/>
        <w:rPr>
          <w:b/>
        </w:rPr>
      </w:pPr>
    </w:p>
    <w:p w:rsidR="008D3011" w:rsidRDefault="008D3011">
      <w:pPr>
        <w:pStyle w:val="BlockText"/>
        <w:ind w:left="-426" w:right="-244" w:hanging="283"/>
        <w:jc w:val="center"/>
        <w:rPr>
          <w:b/>
        </w:rPr>
      </w:pPr>
      <w:r>
        <w:rPr>
          <w:b/>
        </w:rPr>
        <w:t>MORAY COUNCIL</w:t>
      </w:r>
    </w:p>
    <w:p w:rsidR="008D3011" w:rsidRDefault="008D3011">
      <w:pPr>
        <w:pStyle w:val="BlockText"/>
        <w:ind w:right="-244"/>
        <w:jc w:val="center"/>
        <w:rPr>
          <w:b/>
        </w:rPr>
      </w:pPr>
    </w:p>
    <w:p w:rsidR="008D3011" w:rsidRDefault="008D3011">
      <w:pPr>
        <w:pStyle w:val="BlockText"/>
        <w:ind w:right="-244"/>
        <w:jc w:val="center"/>
        <w:rPr>
          <w:b/>
          <w:sz w:val="28"/>
        </w:rPr>
      </w:pPr>
      <w:r>
        <w:rPr>
          <w:b/>
        </w:rPr>
        <w:t>PERSON SPECIFICATION</w:t>
      </w:r>
    </w:p>
    <w:p w:rsidR="008D3011" w:rsidRDefault="008D3011">
      <w:pPr>
        <w:pStyle w:val="BlockText"/>
        <w:ind w:left="0" w:right="-244"/>
        <w:rPr>
          <w:b/>
          <w:sz w:val="20"/>
        </w:rPr>
      </w:pPr>
    </w:p>
    <w:p w:rsidR="008D3011" w:rsidRDefault="008D3011">
      <w:pPr>
        <w:pStyle w:val="BlockText"/>
        <w:ind w:left="0" w:right="-244"/>
        <w:rPr>
          <w:b/>
          <w:sz w:val="20"/>
        </w:rPr>
      </w:pPr>
    </w:p>
    <w:p w:rsidR="008D3011" w:rsidRDefault="008D3011">
      <w:pPr>
        <w:pStyle w:val="BlockText"/>
        <w:ind w:left="0" w:right="-244"/>
        <w:rPr>
          <w:sz w:val="20"/>
        </w:rPr>
      </w:pPr>
      <w:r>
        <w:rPr>
          <w:b/>
          <w:sz w:val="20"/>
        </w:rPr>
        <w:t>Post: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Catering Assistant</w:t>
      </w:r>
      <w:r>
        <w:rPr>
          <w:sz w:val="20"/>
        </w:rPr>
        <w:tab/>
      </w:r>
    </w:p>
    <w:p w:rsidR="008D3011" w:rsidRDefault="008D3011">
      <w:pPr>
        <w:pStyle w:val="BlockText"/>
        <w:ind w:left="0" w:right="-244"/>
        <w:rPr>
          <w:b/>
          <w:sz w:val="20"/>
        </w:rPr>
      </w:pPr>
    </w:p>
    <w:p w:rsidR="008D3011" w:rsidRDefault="008D3011">
      <w:pPr>
        <w:pStyle w:val="BlockText"/>
        <w:ind w:left="0" w:right="-244"/>
        <w:rPr>
          <w:sz w:val="20"/>
        </w:rPr>
      </w:pPr>
      <w:r>
        <w:rPr>
          <w:b/>
          <w:sz w:val="20"/>
        </w:rPr>
        <w:t>Department: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Environmental Services – Environmental Protection</w:t>
      </w:r>
      <w:r>
        <w:rPr>
          <w:sz w:val="20"/>
        </w:rPr>
        <w:tab/>
      </w:r>
    </w:p>
    <w:p w:rsidR="008D3011" w:rsidRDefault="008D3011">
      <w:pPr>
        <w:pStyle w:val="BlockText"/>
        <w:ind w:left="0" w:right="-244"/>
        <w:rPr>
          <w:b/>
          <w:sz w:val="20"/>
        </w:rPr>
      </w:pPr>
    </w:p>
    <w:p w:rsidR="008D3011" w:rsidRDefault="008D3011">
      <w:pPr>
        <w:pStyle w:val="BlockText"/>
        <w:ind w:left="0" w:right="-244"/>
        <w:rPr>
          <w:sz w:val="20"/>
        </w:rPr>
      </w:pPr>
      <w:r>
        <w:rPr>
          <w:b/>
          <w:sz w:val="20"/>
        </w:rPr>
        <w:t>Date Specification Completed:</w:t>
      </w:r>
      <w:r>
        <w:rPr>
          <w:sz w:val="20"/>
        </w:rPr>
        <w:tab/>
      </w:r>
      <w:r w:rsidR="00FC145B">
        <w:rPr>
          <w:sz w:val="20"/>
        </w:rPr>
        <w:t>13 August 2020</w:t>
      </w:r>
    </w:p>
    <w:p w:rsidR="008D3011" w:rsidRDefault="008D3011">
      <w:pPr>
        <w:pStyle w:val="BlockText"/>
        <w:ind w:left="0" w:right="-244"/>
        <w:rPr>
          <w:b/>
          <w:sz w:val="20"/>
        </w:rPr>
      </w:pPr>
    </w:p>
    <w:p w:rsidR="008D3011" w:rsidRDefault="008D3011">
      <w:pPr>
        <w:pStyle w:val="BlockText"/>
        <w:ind w:left="0" w:right="-244"/>
        <w:rPr>
          <w:sz w:val="20"/>
        </w:rPr>
      </w:pPr>
    </w:p>
    <w:p w:rsidR="008D3011" w:rsidRDefault="008D3011">
      <w:pPr>
        <w:pStyle w:val="BlockText"/>
        <w:ind w:left="0" w:right="-244"/>
      </w:pPr>
      <w:r>
        <w:rPr>
          <w:b/>
          <w:sz w:val="20"/>
        </w:rPr>
        <w:t xml:space="preserve">Note:  </w:t>
      </w:r>
      <w:r>
        <w:rPr>
          <w:sz w:val="20"/>
        </w:rPr>
        <w:t>Any disabled applicant who meets the essential criteria for the post is guaranteed an interview.</w:t>
      </w:r>
    </w:p>
    <w:p w:rsidR="008D3011" w:rsidRDefault="008D3011">
      <w:pPr>
        <w:pStyle w:val="BlockText"/>
        <w:ind w:left="0" w:right="-24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354"/>
        <w:gridCol w:w="3308"/>
      </w:tblGrid>
      <w:tr w:rsidR="008D3011">
        <w:trPr>
          <w:tblHeader/>
        </w:trPr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011" w:rsidRDefault="008D3011">
            <w:pPr>
              <w:pStyle w:val="BlockText"/>
              <w:spacing w:before="120" w:after="120"/>
              <w:ind w:left="0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ATTRIBUTES</w:t>
            </w:r>
          </w:p>
        </w:tc>
        <w:tc>
          <w:tcPr>
            <w:tcW w:w="3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011" w:rsidRDefault="008D3011">
            <w:pPr>
              <w:pStyle w:val="BlockText"/>
              <w:spacing w:before="120" w:after="120"/>
              <w:ind w:left="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z w:val="20"/>
              </w:rPr>
              <w:br/>
            </w:r>
            <w:r>
              <w:rPr>
                <w:i/>
                <w:sz w:val="20"/>
              </w:rPr>
              <w:t>The minimum acceptable levels for safe and effective job performance</w:t>
            </w:r>
          </w:p>
        </w:tc>
        <w:tc>
          <w:tcPr>
            <w:tcW w:w="3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3011" w:rsidRDefault="008D3011">
            <w:pPr>
              <w:pStyle w:val="BlockText"/>
              <w:spacing w:before="120" w:after="120"/>
              <w:ind w:left="0" w:right="72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DESIRABLE</w:t>
            </w:r>
            <w:r>
              <w:rPr>
                <w:b/>
                <w:sz w:val="20"/>
              </w:rPr>
              <w:br/>
            </w:r>
            <w:r>
              <w:rPr>
                <w:i/>
                <w:sz w:val="20"/>
              </w:rPr>
              <w:t>The attributes of the ideal</w:t>
            </w:r>
            <w:r>
              <w:rPr>
                <w:i/>
                <w:sz w:val="20"/>
              </w:rPr>
              <w:br/>
              <w:t xml:space="preserve"> candidate</w:t>
            </w:r>
          </w:p>
        </w:tc>
      </w:tr>
      <w:tr w:rsidR="008D3011">
        <w:tc>
          <w:tcPr>
            <w:tcW w:w="3355" w:type="dxa"/>
            <w:tcBorders>
              <w:top w:val="nil"/>
              <w:bottom w:val="nil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  <w:p w:rsidR="008D3011" w:rsidRDefault="008D3011">
            <w:pPr>
              <w:pStyle w:val="BlockText"/>
              <w:tabs>
                <w:tab w:val="left" w:pos="459"/>
              </w:tabs>
              <w:spacing w:before="120" w:after="120"/>
              <w:ind w:left="0" w:right="102"/>
              <w:jc w:val="left"/>
              <w:rPr>
                <w:b/>
                <w:sz w:val="20"/>
              </w:rPr>
            </w:pPr>
          </w:p>
        </w:tc>
        <w:tc>
          <w:tcPr>
            <w:tcW w:w="3354" w:type="dxa"/>
            <w:tcBorders>
              <w:top w:val="nil"/>
              <w:bottom w:val="nil"/>
            </w:tcBorders>
          </w:tcPr>
          <w:p w:rsidR="008D3011" w:rsidRDefault="008D3011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8D3011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General housekeeping duties (cleaning, washing up, storage)</w:t>
            </w: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Experience of working as part of at team</w:t>
            </w:r>
          </w:p>
        </w:tc>
        <w:tc>
          <w:tcPr>
            <w:tcW w:w="3308" w:type="dxa"/>
            <w:tcBorders>
              <w:top w:val="nil"/>
              <w:bottom w:val="nil"/>
            </w:tcBorders>
          </w:tcPr>
          <w:p w:rsidR="008D3011" w:rsidRDefault="008D3011">
            <w:pPr>
              <w:pStyle w:val="BlockText"/>
              <w:ind w:left="0" w:right="72"/>
              <w:jc w:val="left"/>
              <w:rPr>
                <w:sz w:val="20"/>
              </w:rPr>
            </w:pPr>
          </w:p>
          <w:p w:rsidR="008D3011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>Experience of working in a kitchen/catering environment</w:t>
            </w:r>
          </w:p>
          <w:p w:rsidR="000C6A22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</w:p>
          <w:p w:rsidR="000C6A22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>Experience of working in a school or similar establishment with children</w:t>
            </w:r>
          </w:p>
          <w:p w:rsidR="000C6A22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</w:p>
          <w:p w:rsidR="000C6A22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>Experience of cash handling</w:t>
            </w:r>
          </w:p>
        </w:tc>
      </w:tr>
      <w:tr w:rsidR="008D3011"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Education and qualifications*</w:t>
            </w:r>
          </w:p>
          <w:p w:rsidR="008D3011" w:rsidRDefault="008D3011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011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Food Hygiene qualifications or willingness to obtain this within first six months of employment</w:t>
            </w:r>
          </w:p>
          <w:p w:rsidR="000C6A22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PVG Memebership for Regulated work with Children or willingness to obtain prior to a formal offer of employment being made</w:t>
            </w:r>
          </w:p>
          <w:p w:rsidR="000C6A22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Good standard of numeracy skills (for cash handling)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011" w:rsidRDefault="008D3011">
            <w:pPr>
              <w:pStyle w:val="BlockText"/>
              <w:ind w:left="0" w:right="74"/>
              <w:jc w:val="left"/>
              <w:rPr>
                <w:sz w:val="20"/>
              </w:rPr>
            </w:pPr>
          </w:p>
          <w:p w:rsidR="008D3011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>City &amp; Guilds Catering Level 1 /2 or equivalent</w:t>
            </w:r>
          </w:p>
          <w:p w:rsidR="008D3011" w:rsidRDefault="008D3011">
            <w:pPr>
              <w:pStyle w:val="BlockText"/>
              <w:ind w:left="0" w:right="72"/>
              <w:jc w:val="left"/>
              <w:rPr>
                <w:sz w:val="20"/>
              </w:rPr>
            </w:pPr>
          </w:p>
        </w:tc>
      </w:tr>
      <w:tr w:rsidR="008D3011"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Skills/abilities (general)</w:t>
            </w:r>
          </w:p>
          <w:p w:rsidR="008D3011" w:rsidRDefault="008D3011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Basic knowledge of safe working practices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ind w:left="0" w:right="72"/>
              <w:jc w:val="left"/>
              <w:rPr>
                <w:sz w:val="20"/>
              </w:rPr>
            </w:pPr>
          </w:p>
        </w:tc>
      </w:tr>
      <w:tr w:rsidR="008D3011"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Skills/abilities specific to post*</w:t>
            </w:r>
          </w:p>
          <w:p w:rsidR="008D3011" w:rsidRDefault="008D3011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Knowledge of Basic Food Hygiene</w:t>
            </w:r>
          </w:p>
          <w:p w:rsidR="000C6A22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Ability to prepare hot and cold food and attention to detail with regard to food presentation</w:t>
            </w:r>
          </w:p>
          <w:p w:rsidR="000C6A22" w:rsidRDefault="000C6A22">
            <w:pPr>
              <w:pStyle w:val="BlockText"/>
              <w:spacing w:before="120" w:after="120"/>
              <w:ind w:left="0" w:right="132"/>
              <w:jc w:val="left"/>
              <w:rPr>
                <w:sz w:val="20"/>
              </w:rPr>
            </w:pPr>
            <w:r>
              <w:rPr>
                <w:sz w:val="20"/>
              </w:rPr>
              <w:t>Abiltiy to follow instructions i.e. from Line Manager, menus, recipes, guideline, Codes of Practice etc.</w:t>
            </w: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ind w:left="0" w:right="72"/>
              <w:jc w:val="left"/>
              <w:rPr>
                <w:sz w:val="20"/>
              </w:rPr>
            </w:pPr>
          </w:p>
          <w:p w:rsidR="008D3011" w:rsidRDefault="000C6A22">
            <w:pPr>
              <w:pStyle w:val="BlockText"/>
              <w:ind w:left="0" w:right="72"/>
              <w:jc w:val="left"/>
              <w:rPr>
                <w:sz w:val="20"/>
              </w:rPr>
            </w:pPr>
            <w:r>
              <w:rPr>
                <w:sz w:val="20"/>
              </w:rPr>
              <w:t>Driving licence and access to vehicle</w:t>
            </w:r>
          </w:p>
        </w:tc>
      </w:tr>
      <w:tr w:rsidR="008D3011"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Inter-personal and social skills</w:t>
            </w:r>
          </w:p>
          <w:p w:rsidR="008D3011" w:rsidRDefault="008D3011">
            <w:pPr>
              <w:pStyle w:val="BlockText"/>
              <w:spacing w:before="120" w:after="120"/>
              <w:ind w:left="0" w:right="102"/>
              <w:jc w:val="left"/>
              <w:rPr>
                <w:b/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862F5A" w:rsidRDefault="00862F5A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8D3011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Ability to develop and maintain good relationships for team working with colleagues and other Moray Council employees</w:t>
            </w: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Appropriate communications skills for interaction with school pupils</w:t>
            </w: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</w:p>
          <w:p w:rsidR="000C6A22" w:rsidRDefault="000C6A22">
            <w:pPr>
              <w:pStyle w:val="BlockText"/>
              <w:ind w:left="0" w:right="130"/>
              <w:jc w:val="left"/>
              <w:rPr>
                <w:sz w:val="20"/>
              </w:rPr>
            </w:pPr>
            <w:r>
              <w:rPr>
                <w:sz w:val="20"/>
              </w:rPr>
              <w:t>High standard of personal hygiene</w:t>
            </w:r>
          </w:p>
          <w:p w:rsidR="008D3011" w:rsidRDefault="008D3011">
            <w:pPr>
              <w:pStyle w:val="BlockText"/>
              <w:ind w:left="0" w:right="130"/>
              <w:jc w:val="left"/>
              <w:rPr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</w:tcPr>
          <w:p w:rsidR="008D3011" w:rsidRDefault="008D3011">
            <w:pPr>
              <w:pStyle w:val="BlockText"/>
              <w:ind w:left="0" w:right="72"/>
              <w:jc w:val="left"/>
              <w:rPr>
                <w:sz w:val="20"/>
              </w:rPr>
            </w:pPr>
          </w:p>
        </w:tc>
      </w:tr>
      <w:tr w:rsidR="008D3011">
        <w:tc>
          <w:tcPr>
            <w:tcW w:w="3355" w:type="dxa"/>
            <w:tcBorders>
              <w:top w:val="single" w:sz="4" w:space="0" w:color="auto"/>
            </w:tcBorders>
          </w:tcPr>
          <w:p w:rsidR="008D3011" w:rsidRDefault="008D3011">
            <w:pPr>
              <w:pStyle w:val="BlockText"/>
              <w:numPr>
                <w:ilvl w:val="0"/>
                <w:numId w:val="18"/>
              </w:numPr>
              <w:spacing w:before="120" w:after="120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Working environment &amp; physical demands</w:t>
            </w:r>
          </w:p>
          <w:p w:rsidR="008D3011" w:rsidRDefault="008D3011">
            <w:pPr>
              <w:pStyle w:val="BlockText"/>
              <w:spacing w:before="120" w:after="240"/>
              <w:ind w:left="0" w:right="175"/>
              <w:jc w:val="left"/>
              <w:rPr>
                <w:b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8D3011" w:rsidRDefault="008D3011">
            <w:pPr>
              <w:pStyle w:val="BlockText"/>
              <w:ind w:left="0" w:right="-765"/>
              <w:rPr>
                <w:sz w:val="20"/>
              </w:rPr>
            </w:pPr>
          </w:p>
          <w:p w:rsidR="008D3011" w:rsidRDefault="000C6A22" w:rsidP="000C6A22">
            <w:pPr>
              <w:pStyle w:val="BlockText"/>
              <w:ind w:left="0" w:right="222"/>
              <w:rPr>
                <w:sz w:val="20"/>
              </w:rPr>
            </w:pPr>
            <w:r>
              <w:rPr>
                <w:sz w:val="20"/>
              </w:rPr>
              <w:t>Awareness of potential hazards in a kitchen environment</w:t>
            </w: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  <w:r>
              <w:rPr>
                <w:sz w:val="20"/>
              </w:rPr>
              <w:lastRenderedPageBreak/>
              <w:t>Ability to lift large pots and pans</w:t>
            </w: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  <w:r>
              <w:rPr>
                <w:sz w:val="20"/>
              </w:rPr>
              <w:t>Ability to reach and bend</w:t>
            </w: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</w:p>
          <w:p w:rsidR="000C6A22" w:rsidRDefault="000C6A22" w:rsidP="000C6A22">
            <w:pPr>
              <w:pStyle w:val="BlockText"/>
              <w:ind w:left="0" w:right="222"/>
              <w:rPr>
                <w:sz w:val="20"/>
              </w:rPr>
            </w:pPr>
            <w:r>
              <w:rPr>
                <w:sz w:val="20"/>
              </w:rPr>
              <w:t>Ability to stand for long periods of time</w:t>
            </w:r>
          </w:p>
          <w:p w:rsidR="00416650" w:rsidRDefault="00416650">
            <w:pPr>
              <w:pStyle w:val="BlockText"/>
              <w:ind w:left="0" w:right="-765"/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8D3011" w:rsidRDefault="008D3011">
            <w:pPr>
              <w:pStyle w:val="BlockText"/>
              <w:ind w:left="0" w:right="-765"/>
            </w:pPr>
          </w:p>
          <w:p w:rsidR="000C6A22" w:rsidRPr="004E7E93" w:rsidRDefault="000C6A22" w:rsidP="000C6A22">
            <w:pPr>
              <w:pStyle w:val="BlockText"/>
              <w:ind w:left="0" w:right="128"/>
              <w:rPr>
                <w:sz w:val="20"/>
              </w:rPr>
            </w:pPr>
            <w:r w:rsidRPr="004E7E93">
              <w:rPr>
                <w:sz w:val="20"/>
              </w:rPr>
              <w:t>Ability to work extra school events, if required</w:t>
            </w:r>
          </w:p>
        </w:tc>
      </w:tr>
    </w:tbl>
    <w:p w:rsidR="008D3011" w:rsidRDefault="008D3011">
      <w:pPr>
        <w:jc w:val="both"/>
      </w:pPr>
    </w:p>
    <w:p w:rsidR="00B34044" w:rsidRDefault="00B34044" w:rsidP="00B34044">
      <w:pPr>
        <w:ind w:right="-244"/>
        <w:rPr>
          <w:b/>
        </w:rPr>
      </w:pPr>
      <w:r>
        <w:rPr>
          <w:b/>
        </w:rPr>
        <w:t>*  Candidates will be required to show these documents if invited for interview.</w:t>
      </w:r>
    </w:p>
    <w:p w:rsidR="00B34044" w:rsidRDefault="00B34044" w:rsidP="00B34044">
      <w:pPr>
        <w:ind w:right="-244"/>
        <w:rPr>
          <w:sz w:val="22"/>
        </w:rPr>
      </w:pPr>
    </w:p>
    <w:p w:rsidR="00B34044" w:rsidRPr="00B34044" w:rsidRDefault="00B34044" w:rsidP="00B34044">
      <w:pPr>
        <w:ind w:right="-244"/>
        <w:rPr>
          <w:strike/>
          <w:sz w:val="22"/>
        </w:rPr>
      </w:pPr>
      <w:r>
        <w:rPr>
          <w:b/>
          <w:sz w:val="22"/>
        </w:rPr>
        <w:t>Satisfactory Disclosure Scotland check required?</w:t>
      </w:r>
      <w:r>
        <w:rPr>
          <w:b/>
          <w:sz w:val="22"/>
        </w:rPr>
        <w:tab/>
      </w:r>
      <w:r>
        <w:rPr>
          <w:sz w:val="22"/>
        </w:rPr>
        <w:tab/>
      </w:r>
      <w:r w:rsidRPr="008E7954">
        <w:rPr>
          <w:strike/>
          <w:sz w:val="22"/>
        </w:rPr>
        <w:t xml:space="preserve">YES </w:t>
      </w:r>
      <w:r>
        <w:rPr>
          <w:sz w:val="22"/>
        </w:rPr>
        <w:t xml:space="preserve">/ </w:t>
      </w:r>
      <w:r w:rsidRPr="008E7954">
        <w:rPr>
          <w:sz w:val="22"/>
        </w:rPr>
        <w:t>NO</w:t>
      </w:r>
    </w:p>
    <w:p w:rsidR="00B34044" w:rsidRDefault="00B34044" w:rsidP="00B34044">
      <w:pPr>
        <w:ind w:right="-244"/>
        <w:rPr>
          <w:sz w:val="22"/>
        </w:rPr>
      </w:pPr>
    </w:p>
    <w:p w:rsidR="00B34044" w:rsidRDefault="00B34044" w:rsidP="00B34044">
      <w:pPr>
        <w:ind w:right="-244"/>
        <w:rPr>
          <w:b/>
          <w:sz w:val="22"/>
        </w:rPr>
      </w:pPr>
      <w:r>
        <w:rPr>
          <w:b/>
          <w:sz w:val="22"/>
        </w:rPr>
        <w:t>Membership of Protecting Vulnerable Groups Scheme</w:t>
      </w:r>
    </w:p>
    <w:p w:rsidR="00B34044" w:rsidRPr="00B34044" w:rsidRDefault="00B34044" w:rsidP="00B34044">
      <w:pPr>
        <w:ind w:right="-244"/>
        <w:rPr>
          <w:strike/>
          <w:sz w:val="22"/>
        </w:rPr>
      </w:pPr>
      <w:r>
        <w:rPr>
          <w:b/>
          <w:sz w:val="22"/>
        </w:rPr>
        <w:t xml:space="preserve"> (Working with Children)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61DBD">
        <w:rPr>
          <w:sz w:val="22"/>
        </w:rPr>
        <w:t>YES</w:t>
      </w:r>
      <w:r>
        <w:rPr>
          <w:sz w:val="22"/>
        </w:rPr>
        <w:t xml:space="preserve"> </w:t>
      </w:r>
      <w:r w:rsidRPr="00B61DBD">
        <w:rPr>
          <w:sz w:val="22"/>
        </w:rPr>
        <w:t>/</w:t>
      </w:r>
      <w:r>
        <w:rPr>
          <w:sz w:val="22"/>
        </w:rPr>
        <w:t xml:space="preserve"> </w:t>
      </w:r>
      <w:r w:rsidRPr="00B34044">
        <w:rPr>
          <w:strike/>
          <w:sz w:val="22"/>
        </w:rPr>
        <w:t>NO</w:t>
      </w:r>
    </w:p>
    <w:p w:rsidR="00B34044" w:rsidRDefault="00B34044" w:rsidP="00B34044">
      <w:pPr>
        <w:ind w:right="-244"/>
        <w:rPr>
          <w:sz w:val="22"/>
        </w:rPr>
      </w:pPr>
    </w:p>
    <w:p w:rsidR="00B34044" w:rsidRDefault="00B34044" w:rsidP="00B34044">
      <w:pPr>
        <w:ind w:right="-244"/>
        <w:rPr>
          <w:b/>
          <w:sz w:val="22"/>
        </w:rPr>
      </w:pPr>
      <w:r>
        <w:rPr>
          <w:b/>
          <w:sz w:val="22"/>
        </w:rPr>
        <w:t>Membership of Protecting Vulnerable Groups Scheme</w:t>
      </w:r>
    </w:p>
    <w:p w:rsidR="00B34044" w:rsidRPr="00B61DBD" w:rsidRDefault="00B34044" w:rsidP="00B34044">
      <w:pPr>
        <w:ind w:right="-244"/>
        <w:rPr>
          <w:sz w:val="22"/>
        </w:rPr>
      </w:pPr>
      <w:r>
        <w:rPr>
          <w:b/>
          <w:sz w:val="22"/>
        </w:rPr>
        <w:t xml:space="preserve"> (Working with Vulnerable Adults)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34044">
        <w:rPr>
          <w:strike/>
          <w:sz w:val="22"/>
        </w:rPr>
        <w:t>YES</w:t>
      </w:r>
      <w:r>
        <w:rPr>
          <w:sz w:val="22"/>
        </w:rPr>
        <w:t xml:space="preserve"> / NO</w:t>
      </w:r>
    </w:p>
    <w:p w:rsidR="00B34044" w:rsidRDefault="00B34044" w:rsidP="00B34044">
      <w:pPr>
        <w:ind w:right="-244"/>
        <w:rPr>
          <w:b/>
          <w:sz w:val="22"/>
        </w:rPr>
      </w:pPr>
    </w:p>
    <w:p w:rsidR="008D3011" w:rsidRPr="000C6A22" w:rsidRDefault="00B34044" w:rsidP="00B34044">
      <w:pPr>
        <w:ind w:right="-244"/>
        <w:rPr>
          <w:sz w:val="22"/>
        </w:rPr>
      </w:pPr>
      <w:r>
        <w:rPr>
          <w:b/>
          <w:sz w:val="22"/>
        </w:rPr>
        <w:t>Satisfactory pre-employment medical screening required</w:t>
      </w:r>
      <w:r>
        <w:rPr>
          <w:sz w:val="22"/>
        </w:rPr>
        <w:t>?</w:t>
      </w:r>
      <w:r>
        <w:rPr>
          <w:sz w:val="22"/>
        </w:rPr>
        <w:tab/>
        <w:t xml:space="preserve">YES / </w:t>
      </w:r>
      <w:r w:rsidRPr="000C6A22">
        <w:rPr>
          <w:strike/>
          <w:sz w:val="22"/>
        </w:rPr>
        <w:t>NO</w:t>
      </w:r>
    </w:p>
    <w:sectPr w:rsidR="008D3011" w:rsidRPr="000C6A22" w:rsidSect="006A24F0">
      <w:pgSz w:w="11909" w:h="16834" w:code="9"/>
      <w:pgMar w:top="810" w:right="1440" w:bottom="432" w:left="1440" w:header="706" w:footer="706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4ED"/>
    <w:multiLevelType w:val="multilevel"/>
    <w:tmpl w:val="0980EAE8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9408A8"/>
    <w:multiLevelType w:val="multilevel"/>
    <w:tmpl w:val="8F3A3F24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49049A2"/>
    <w:multiLevelType w:val="multilevel"/>
    <w:tmpl w:val="BFE0817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47917A7"/>
    <w:multiLevelType w:val="multilevel"/>
    <w:tmpl w:val="3A58A2D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58D688B"/>
    <w:multiLevelType w:val="multilevel"/>
    <w:tmpl w:val="B4BC46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A97CCB"/>
    <w:multiLevelType w:val="multilevel"/>
    <w:tmpl w:val="8BD4E4BE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D6318FE"/>
    <w:multiLevelType w:val="multilevel"/>
    <w:tmpl w:val="F13C3E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 w15:restartNumberingAfterBreak="0">
    <w:nsid w:val="29CA64AE"/>
    <w:multiLevelType w:val="multilevel"/>
    <w:tmpl w:val="5052CCF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F964BDB"/>
    <w:multiLevelType w:val="multilevel"/>
    <w:tmpl w:val="A8CE92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0584FA4"/>
    <w:multiLevelType w:val="multilevel"/>
    <w:tmpl w:val="0D82807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0EB616D"/>
    <w:multiLevelType w:val="multilevel"/>
    <w:tmpl w:val="C400AFBA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5743A00"/>
    <w:multiLevelType w:val="multilevel"/>
    <w:tmpl w:val="C6D2196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0A361D"/>
    <w:multiLevelType w:val="multilevel"/>
    <w:tmpl w:val="580ADB0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7AD48E3"/>
    <w:multiLevelType w:val="singleLevel"/>
    <w:tmpl w:val="D8C0FC0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4" w15:restartNumberingAfterBreak="0">
    <w:nsid w:val="59391E85"/>
    <w:multiLevelType w:val="multilevel"/>
    <w:tmpl w:val="1E8A08C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6DD6F47"/>
    <w:multiLevelType w:val="multilevel"/>
    <w:tmpl w:val="89C0051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B84887"/>
    <w:multiLevelType w:val="multilevel"/>
    <w:tmpl w:val="5E708C6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E8A51BF"/>
    <w:multiLevelType w:val="multilevel"/>
    <w:tmpl w:val="850CC1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16"/>
  </w:num>
  <w:num w:numId="6">
    <w:abstractNumId w:val="6"/>
  </w:num>
  <w:num w:numId="7">
    <w:abstractNumId w:val="5"/>
  </w:num>
  <w:num w:numId="8">
    <w:abstractNumId w:val="17"/>
  </w:num>
  <w:num w:numId="9">
    <w:abstractNumId w:val="10"/>
  </w:num>
  <w:num w:numId="10">
    <w:abstractNumId w:val="2"/>
  </w:num>
  <w:num w:numId="11">
    <w:abstractNumId w:val="15"/>
  </w:num>
  <w:num w:numId="12">
    <w:abstractNumId w:val="14"/>
  </w:num>
  <w:num w:numId="13">
    <w:abstractNumId w:val="4"/>
  </w:num>
  <w:num w:numId="14">
    <w:abstractNumId w:val="7"/>
  </w:num>
  <w:num w:numId="15">
    <w:abstractNumId w:val="9"/>
  </w:num>
  <w:num w:numId="16">
    <w:abstractNumId w:val="3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AF"/>
    <w:rsid w:val="000000AB"/>
    <w:rsid w:val="000416A7"/>
    <w:rsid w:val="00080AB6"/>
    <w:rsid w:val="0009562C"/>
    <w:rsid w:val="000A3056"/>
    <w:rsid w:val="000A3614"/>
    <w:rsid w:val="000A3DA2"/>
    <w:rsid w:val="000C6A22"/>
    <w:rsid w:val="001378F9"/>
    <w:rsid w:val="001B040E"/>
    <w:rsid w:val="001E57E5"/>
    <w:rsid w:val="001E6590"/>
    <w:rsid w:val="001F1BEC"/>
    <w:rsid w:val="001F3EC3"/>
    <w:rsid w:val="00233A6F"/>
    <w:rsid w:val="00253B9B"/>
    <w:rsid w:val="002A1B2C"/>
    <w:rsid w:val="002A77DA"/>
    <w:rsid w:val="002D24C6"/>
    <w:rsid w:val="002D5D23"/>
    <w:rsid w:val="002F71D9"/>
    <w:rsid w:val="00300670"/>
    <w:rsid w:val="0036063D"/>
    <w:rsid w:val="0036625A"/>
    <w:rsid w:val="003D6134"/>
    <w:rsid w:val="0040242F"/>
    <w:rsid w:val="00403ACF"/>
    <w:rsid w:val="00416650"/>
    <w:rsid w:val="00446523"/>
    <w:rsid w:val="0046364F"/>
    <w:rsid w:val="00473484"/>
    <w:rsid w:val="00473D35"/>
    <w:rsid w:val="004A0AE5"/>
    <w:rsid w:val="004A234E"/>
    <w:rsid w:val="004E4BA7"/>
    <w:rsid w:val="004E7E93"/>
    <w:rsid w:val="00512A3F"/>
    <w:rsid w:val="00512E3F"/>
    <w:rsid w:val="005301EA"/>
    <w:rsid w:val="00556F13"/>
    <w:rsid w:val="005811C6"/>
    <w:rsid w:val="005A3604"/>
    <w:rsid w:val="005C4911"/>
    <w:rsid w:val="0065351F"/>
    <w:rsid w:val="00663C98"/>
    <w:rsid w:val="00663D4A"/>
    <w:rsid w:val="006661E2"/>
    <w:rsid w:val="006823ED"/>
    <w:rsid w:val="006832A5"/>
    <w:rsid w:val="00687839"/>
    <w:rsid w:val="006A24F0"/>
    <w:rsid w:val="006F38AD"/>
    <w:rsid w:val="007762BD"/>
    <w:rsid w:val="00781760"/>
    <w:rsid w:val="0078537A"/>
    <w:rsid w:val="00790980"/>
    <w:rsid w:val="007977FE"/>
    <w:rsid w:val="007A7C30"/>
    <w:rsid w:val="007B4C35"/>
    <w:rsid w:val="00826BD9"/>
    <w:rsid w:val="00835D77"/>
    <w:rsid w:val="0085323F"/>
    <w:rsid w:val="00862F5A"/>
    <w:rsid w:val="00871587"/>
    <w:rsid w:val="00871BA4"/>
    <w:rsid w:val="00887ED0"/>
    <w:rsid w:val="00891CA7"/>
    <w:rsid w:val="008A5D91"/>
    <w:rsid w:val="008B317B"/>
    <w:rsid w:val="008D3011"/>
    <w:rsid w:val="008E7954"/>
    <w:rsid w:val="008E7B6D"/>
    <w:rsid w:val="00921DE9"/>
    <w:rsid w:val="009378F5"/>
    <w:rsid w:val="00983F72"/>
    <w:rsid w:val="00995281"/>
    <w:rsid w:val="00996F63"/>
    <w:rsid w:val="009A09C7"/>
    <w:rsid w:val="009C729B"/>
    <w:rsid w:val="009E46D2"/>
    <w:rsid w:val="00A0167F"/>
    <w:rsid w:val="00A0418C"/>
    <w:rsid w:val="00A04ADC"/>
    <w:rsid w:val="00A14B11"/>
    <w:rsid w:val="00A35CF1"/>
    <w:rsid w:val="00A5495C"/>
    <w:rsid w:val="00A830AF"/>
    <w:rsid w:val="00A83DC3"/>
    <w:rsid w:val="00AB56CA"/>
    <w:rsid w:val="00AD285D"/>
    <w:rsid w:val="00AF7647"/>
    <w:rsid w:val="00B168E5"/>
    <w:rsid w:val="00B20BE0"/>
    <w:rsid w:val="00B23112"/>
    <w:rsid w:val="00B34044"/>
    <w:rsid w:val="00B71AED"/>
    <w:rsid w:val="00BA64BF"/>
    <w:rsid w:val="00BB3342"/>
    <w:rsid w:val="00BB348B"/>
    <w:rsid w:val="00BD0DE9"/>
    <w:rsid w:val="00C05024"/>
    <w:rsid w:val="00CB2E84"/>
    <w:rsid w:val="00CD114D"/>
    <w:rsid w:val="00CD2EBD"/>
    <w:rsid w:val="00D4291A"/>
    <w:rsid w:val="00D5442C"/>
    <w:rsid w:val="00D57B7F"/>
    <w:rsid w:val="00D6268B"/>
    <w:rsid w:val="00D64F8E"/>
    <w:rsid w:val="00D652BD"/>
    <w:rsid w:val="00D713CB"/>
    <w:rsid w:val="00D7438C"/>
    <w:rsid w:val="00D82E5A"/>
    <w:rsid w:val="00E12E7A"/>
    <w:rsid w:val="00E332AB"/>
    <w:rsid w:val="00E33795"/>
    <w:rsid w:val="00E52FCB"/>
    <w:rsid w:val="00EC51EB"/>
    <w:rsid w:val="00EE5D8E"/>
    <w:rsid w:val="00EF6A2B"/>
    <w:rsid w:val="00F031FE"/>
    <w:rsid w:val="00F30A5E"/>
    <w:rsid w:val="00F3121A"/>
    <w:rsid w:val="00F32BAE"/>
    <w:rsid w:val="00F40B11"/>
    <w:rsid w:val="00F4540D"/>
    <w:rsid w:val="00F50D0D"/>
    <w:rsid w:val="00F6643A"/>
    <w:rsid w:val="00F73DF3"/>
    <w:rsid w:val="00F93E2D"/>
    <w:rsid w:val="00FB4D85"/>
    <w:rsid w:val="00FC145B"/>
    <w:rsid w:val="00FD0C05"/>
    <w:rsid w:val="00F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37C48"/>
  <w15:docId w15:val="{A36CA540-D1C3-41EB-BD5E-660FDB87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A24F0"/>
    <w:pPr>
      <w:spacing w:before="120" w:after="120"/>
      <w:ind w:left="709" w:hanging="709"/>
    </w:pPr>
  </w:style>
  <w:style w:type="paragraph" w:styleId="Title">
    <w:name w:val="Title"/>
    <w:basedOn w:val="Normal"/>
    <w:qFormat/>
    <w:rsid w:val="006A24F0"/>
    <w:pPr>
      <w:ind w:left="720" w:hanging="720"/>
      <w:jc w:val="center"/>
    </w:pPr>
    <w:rPr>
      <w:b/>
      <w:sz w:val="24"/>
      <w:u w:val="single"/>
    </w:rPr>
  </w:style>
  <w:style w:type="paragraph" w:styleId="BlockText">
    <w:name w:val="Block Text"/>
    <w:basedOn w:val="Normal"/>
    <w:semiHidden/>
    <w:rsid w:val="006A24F0"/>
    <w:pPr>
      <w:ind w:left="-709" w:right="-766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5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3ACF"/>
  </w:style>
  <w:style w:type="character" w:styleId="CommentReference">
    <w:name w:val="annotation reference"/>
    <w:basedOn w:val="DefaultParagraphFont"/>
    <w:uiPriority w:val="99"/>
    <w:semiHidden/>
    <w:unhideWhenUsed/>
    <w:rsid w:val="00403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MORAY COUNCIL</vt:lpstr>
    </vt:vector>
  </TitlesOfParts>
  <Company>Pre-installed Company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MORAY COUNCIL</dc:title>
  <dc:creator>Pre-installed User</dc:creator>
  <cp:lastModifiedBy>Michele Mustard</cp:lastModifiedBy>
  <cp:revision>50</cp:revision>
  <cp:lastPrinted>2013-01-14T11:22:00Z</cp:lastPrinted>
  <dcterms:created xsi:type="dcterms:W3CDTF">2020-08-17T08:15:00Z</dcterms:created>
  <dcterms:modified xsi:type="dcterms:W3CDTF">2022-07-12T11:25:00Z</dcterms:modified>
</cp:coreProperties>
</file>